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58" w:rsidRPr="00A75E4C" w:rsidRDefault="00B36658">
      <w:pPr>
        <w:spacing w:line="560" w:lineRule="exact"/>
        <w:jc w:val="left"/>
        <w:outlineLvl w:val="0"/>
        <w:rPr>
          <w:rFonts w:ascii="黑体" w:eastAsia="黑体" w:hAnsi="黑体"/>
          <w:sz w:val="32"/>
          <w:szCs w:val="32"/>
        </w:rPr>
      </w:pPr>
      <w:r w:rsidRPr="00A75E4C">
        <w:rPr>
          <w:rFonts w:ascii="黑体" w:eastAsia="黑体" w:hAnsi="黑体" w:hint="eastAsia"/>
          <w:sz w:val="32"/>
          <w:szCs w:val="32"/>
        </w:rPr>
        <w:t>附件</w:t>
      </w:r>
      <w:r w:rsidRPr="00A75E4C">
        <w:rPr>
          <w:rFonts w:ascii="黑体" w:eastAsia="黑体" w:hAnsi="黑体"/>
          <w:sz w:val="32"/>
          <w:szCs w:val="32"/>
        </w:rPr>
        <w:t>2</w:t>
      </w:r>
    </w:p>
    <w:p w:rsidR="00B36658" w:rsidRPr="00F70B17" w:rsidRDefault="00B36658">
      <w:pPr>
        <w:pStyle w:val="1"/>
        <w:jc w:val="center"/>
        <w:rPr>
          <w:rFonts w:ascii="宋体" w:eastAsia="宋体" w:hAnsi="宋体"/>
          <w:b/>
          <w:bCs/>
          <w:sz w:val="44"/>
          <w:szCs w:val="44"/>
        </w:rPr>
      </w:pPr>
      <w:r w:rsidRPr="00F70B17">
        <w:rPr>
          <w:rFonts w:ascii="宋体" w:eastAsia="宋体" w:hAnsi="宋体" w:hint="eastAsia"/>
          <w:b/>
          <w:bCs/>
          <w:sz w:val="44"/>
          <w:szCs w:val="44"/>
        </w:rPr>
        <w:t>项目申报指南</w:t>
      </w:r>
    </w:p>
    <w:p w:rsidR="00B36658" w:rsidRDefault="00B36658"/>
    <w:p w:rsidR="00B36658" w:rsidRDefault="0043672B" w:rsidP="0043672B">
      <w:pPr>
        <w:spacing w:line="560" w:lineRule="exact"/>
        <w:ind w:firstLineChars="200" w:firstLine="640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B36658">
        <w:rPr>
          <w:rFonts w:ascii="黑体" w:eastAsia="黑体" w:hAnsi="黑体" w:cs="黑体" w:hint="eastAsia"/>
          <w:sz w:val="32"/>
          <w:szCs w:val="32"/>
        </w:rPr>
        <w:t>重点方向</w:t>
      </w:r>
    </w:p>
    <w:p w:rsidR="00B36658" w:rsidRPr="00A57546" w:rsidRDefault="00B36658" w:rsidP="0043672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高端装备、电子信息、酒类食品、汽车、能源等行业，建设工业互联网标识解析二级节点。</w:t>
      </w:r>
    </w:p>
    <w:p w:rsidR="00B36658" w:rsidRDefault="0043672B" w:rsidP="0043672B">
      <w:pPr>
        <w:spacing w:line="56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B36658">
        <w:rPr>
          <w:rFonts w:ascii="黑体" w:eastAsia="黑体" w:hAnsi="黑体" w:hint="eastAsia"/>
          <w:sz w:val="32"/>
          <w:szCs w:val="32"/>
        </w:rPr>
        <w:t>实施内容</w:t>
      </w:r>
    </w:p>
    <w:p w:rsidR="00B36658" w:rsidRPr="00F71E37" w:rsidRDefault="00B36658" w:rsidP="004367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建设和部署工业互联网标识解析二级节点，</w:t>
      </w:r>
      <w:r w:rsidR="00F71E37">
        <w:rPr>
          <w:rFonts w:ascii="仿宋_GB2312" w:eastAsia="仿宋_GB2312" w:hint="eastAsia"/>
          <w:sz w:val="32"/>
          <w:szCs w:val="32"/>
        </w:rPr>
        <w:t>与国家顶级节点实现对接，</w:t>
      </w:r>
      <w:r>
        <w:rPr>
          <w:rFonts w:ascii="仿宋_GB2312" w:eastAsia="仿宋_GB2312" w:hint="eastAsia"/>
          <w:sz w:val="32"/>
          <w:szCs w:val="32"/>
        </w:rPr>
        <w:t>支持本行业内的机器、设备、产品、原材料、资源等工业互联网对象的标识注册和解析的基础服务能力。</w:t>
      </w:r>
    </w:p>
    <w:p w:rsidR="00B36658" w:rsidRDefault="00B36658" w:rsidP="004367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推动行业内更多的企业、设备接入工业互联网标识解析二级节点，培育推广工业互联网标识解析体系生态，促进工业大数据流通。</w:t>
      </w:r>
    </w:p>
    <w:p w:rsidR="00B36658" w:rsidRDefault="00B36658" w:rsidP="004367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建设基于标识解析的行业级应用、平台，围绕规模化定制、智能化生产、服务化延伸、网络化协同等场景，整合上下游企业资源，形成基于标识的行业级数字化解决方案。</w:t>
      </w:r>
    </w:p>
    <w:p w:rsidR="00B36658" w:rsidRDefault="00B36658" w:rsidP="004367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鼓励主动标识的应用。鼓励利用手机卡、芯片、</w:t>
      </w:r>
      <w:r>
        <w:rPr>
          <w:rFonts w:ascii="仿宋_GB2312" w:eastAsia="仿宋_GB2312"/>
          <w:sz w:val="32"/>
          <w:szCs w:val="32"/>
        </w:rPr>
        <w:t>5G</w:t>
      </w:r>
      <w:r>
        <w:rPr>
          <w:rFonts w:ascii="仿宋_GB2312" w:eastAsia="仿宋_GB2312" w:hint="eastAsia"/>
          <w:sz w:val="32"/>
          <w:szCs w:val="32"/>
        </w:rPr>
        <w:t>通信模组、物联网终端等作为载体，应用主动标识的联网通信能力，实现标识对象与二级节点的快速自动连接，推动工业互联网标识产品和应用的规模化、标准化和低成本化。</w:t>
      </w:r>
    </w:p>
    <w:p w:rsidR="00B36658" w:rsidRDefault="00B36658" w:rsidP="004367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鼓励与高等院校、科研院所等科研机构形成合力，开展研究报告、论文和专著等形式的研究成果转化。</w:t>
      </w:r>
    </w:p>
    <w:p w:rsidR="00B36658" w:rsidRDefault="00B36658" w:rsidP="004367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项目实施完成时间原则上不迟于</w:t>
      </w:r>
      <w:r>
        <w:rPr>
          <w:rFonts w:ascii="仿宋_GB2312" w:eastAsia="仿宋_GB2312"/>
          <w:sz w:val="32"/>
          <w:szCs w:val="32"/>
        </w:rPr>
        <w:t>202</w:t>
      </w:r>
      <w:r w:rsidR="00F71E37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167639">
        <w:rPr>
          <w:rFonts w:ascii="仿宋_GB2312" w:eastAsia="仿宋_GB2312" w:hint="eastAsia"/>
          <w:sz w:val="32"/>
          <w:szCs w:val="32"/>
        </w:rPr>
        <w:t>。</w:t>
      </w:r>
    </w:p>
    <w:p w:rsidR="00B36658" w:rsidRDefault="0043672B" w:rsidP="0043672B">
      <w:pPr>
        <w:spacing w:line="56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B36658">
        <w:rPr>
          <w:rFonts w:ascii="黑体" w:eastAsia="黑体" w:hAnsi="黑体" w:hint="eastAsia"/>
          <w:sz w:val="32"/>
          <w:szCs w:val="32"/>
        </w:rPr>
        <w:t>考核指标</w:t>
      </w:r>
    </w:p>
    <w:p w:rsidR="00B36658" w:rsidRDefault="00B36658" w:rsidP="004367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1.</w:t>
      </w:r>
      <w:r>
        <w:rPr>
          <w:rFonts w:ascii="仿宋_GB2312" w:eastAsia="仿宋_GB2312" w:hint="eastAsia"/>
          <w:sz w:val="32"/>
          <w:szCs w:val="32"/>
        </w:rPr>
        <w:t>工业互联网标识解析二级节点</w:t>
      </w:r>
      <w:r w:rsidR="00701C18">
        <w:rPr>
          <w:rFonts w:ascii="仿宋_GB2312" w:eastAsia="仿宋_GB2312" w:hint="eastAsia"/>
          <w:sz w:val="32"/>
          <w:szCs w:val="32"/>
        </w:rPr>
        <w:t>与国家顶级节点实现对接，</w:t>
      </w:r>
      <w:r>
        <w:rPr>
          <w:rFonts w:ascii="仿宋_GB2312" w:eastAsia="仿宋_GB2312" w:hint="eastAsia"/>
          <w:sz w:val="32"/>
          <w:szCs w:val="32"/>
        </w:rPr>
        <w:t>符合我国工业互联网标识解析体系架构</w:t>
      </w:r>
      <w:r w:rsidR="006B70C4">
        <w:rPr>
          <w:rFonts w:ascii="仿宋_GB2312" w:eastAsia="仿宋_GB2312" w:hint="eastAsia"/>
          <w:sz w:val="32"/>
          <w:szCs w:val="32"/>
        </w:rPr>
        <w:t>。</w:t>
      </w:r>
    </w:p>
    <w:p w:rsidR="00B36658" w:rsidRDefault="00B36658" w:rsidP="004367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工业互联网标识解析二级节点应支持标识解析体系的标识分配、标识注册、标识解析、标识查询等基础功能</w:t>
      </w:r>
      <w:r w:rsidR="006B70C4">
        <w:rPr>
          <w:rFonts w:ascii="仿宋_GB2312" w:eastAsia="仿宋_GB2312" w:hint="eastAsia"/>
          <w:sz w:val="32"/>
          <w:szCs w:val="32"/>
        </w:rPr>
        <w:t>。</w:t>
      </w:r>
    </w:p>
    <w:p w:rsidR="00B36658" w:rsidRDefault="00B36658" w:rsidP="004367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工业互联网标识解析二级节点的注册量不少于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万个，月累计解析量不少于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万次，接入不少于</w:t>
      </w:r>
      <w:r w:rsidR="0043672B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家企业</w:t>
      </w:r>
      <w:r w:rsidR="006B70C4">
        <w:rPr>
          <w:rFonts w:ascii="仿宋_GB2312" w:eastAsia="仿宋_GB2312" w:hint="eastAsia"/>
          <w:sz w:val="32"/>
          <w:szCs w:val="32"/>
        </w:rPr>
        <w:t>。</w:t>
      </w:r>
    </w:p>
    <w:p w:rsidR="00B36658" w:rsidRDefault="00B36658" w:rsidP="004367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打造不少于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种具有典型性和示范性的工业互联网标识解析集成创新应用模式，实现经营管理、供应链管理、研发设计、生产制造、物流配送、售后服务等工业数据在行业内及行业间流通</w:t>
      </w:r>
      <w:r w:rsidR="006B70C4">
        <w:rPr>
          <w:rFonts w:ascii="仿宋_GB2312" w:eastAsia="仿宋_GB2312" w:hint="eastAsia"/>
          <w:sz w:val="32"/>
          <w:szCs w:val="32"/>
        </w:rPr>
        <w:t>。</w:t>
      </w:r>
    </w:p>
    <w:p w:rsidR="00B36658" w:rsidRPr="00665DA0" w:rsidRDefault="00B36658" w:rsidP="004367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接入四川省工业互联网安全态势感知与监测平台。</w:t>
      </w:r>
    </w:p>
    <w:p w:rsidR="00B36658" w:rsidRPr="00A57546" w:rsidRDefault="0043672B" w:rsidP="0043672B">
      <w:pPr>
        <w:spacing w:line="56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B36658">
        <w:rPr>
          <w:rFonts w:ascii="黑体" w:eastAsia="黑体" w:hAnsi="黑体" w:hint="eastAsia"/>
          <w:sz w:val="32"/>
          <w:szCs w:val="32"/>
        </w:rPr>
        <w:t>补贴</w:t>
      </w:r>
      <w:r w:rsidR="00B36658" w:rsidRPr="00A57546">
        <w:rPr>
          <w:rFonts w:ascii="黑体" w:eastAsia="黑体" w:hAnsi="黑体" w:hint="eastAsia"/>
          <w:sz w:val="32"/>
          <w:szCs w:val="32"/>
        </w:rPr>
        <w:t>资金使用原则</w:t>
      </w:r>
    </w:p>
    <w:p w:rsidR="00B36658" w:rsidRDefault="00B36658" w:rsidP="004367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（一）补贴资金使用应按照《四川省通信发展专项资金管理办法》及工业互联网相关政策规定和导向要求，符合财政预算管理的有关规定，坚持公开、公平、公正，确保安全、规范和高效。</w:t>
      </w:r>
    </w:p>
    <w:p w:rsidR="00B36658" w:rsidRDefault="00B36658" w:rsidP="004367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（二）支持</w:t>
      </w:r>
      <w:r>
        <w:rPr>
          <w:rFonts w:ascii="仿宋_GB2312" w:eastAsia="仿宋_GB2312"/>
          <w:sz w:val="32"/>
          <w:szCs w:val="32"/>
        </w:rPr>
        <w:t>1-3</w:t>
      </w:r>
      <w:r>
        <w:rPr>
          <w:rFonts w:ascii="仿宋_GB2312" w:eastAsia="仿宋_GB2312" w:hint="eastAsia"/>
          <w:sz w:val="32"/>
          <w:szCs w:val="32"/>
        </w:rPr>
        <w:t>个标识解析</w:t>
      </w:r>
      <w:r w:rsidR="00F71E37">
        <w:rPr>
          <w:rFonts w:ascii="仿宋_GB2312" w:eastAsia="仿宋_GB2312" w:hint="eastAsia"/>
          <w:sz w:val="32"/>
          <w:szCs w:val="32"/>
        </w:rPr>
        <w:t>二级</w:t>
      </w:r>
      <w:r>
        <w:rPr>
          <w:rFonts w:ascii="仿宋_GB2312" w:eastAsia="仿宋_GB2312" w:hint="eastAsia"/>
          <w:sz w:val="32"/>
          <w:szCs w:val="32"/>
        </w:rPr>
        <w:t>节点建设，补贴资金原则上不超过项目总投入额的</w:t>
      </w:r>
      <w:r>
        <w:rPr>
          <w:rFonts w:ascii="仿宋_GB2312" w:eastAsia="仿宋_GB2312"/>
          <w:sz w:val="32"/>
          <w:szCs w:val="32"/>
        </w:rPr>
        <w:t>30%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36658" w:rsidRDefault="00B36658" w:rsidP="004367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（三）补贴规则：验收合格后一次性补贴。</w:t>
      </w:r>
    </w:p>
    <w:p w:rsidR="00B36658" w:rsidRDefault="00B36658" w:rsidP="004367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（四）补贴资金仅用本项目的建设，专款专用。</w:t>
      </w:r>
    </w:p>
    <w:p w:rsidR="00B36658" w:rsidRPr="00B00591" w:rsidRDefault="00B36658"/>
    <w:sectPr w:rsidR="00B36658" w:rsidRPr="00B00591" w:rsidSect="003C3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8F" w:rsidRDefault="00B31F8F" w:rsidP="003A5813">
      <w:r>
        <w:separator/>
      </w:r>
    </w:p>
  </w:endnote>
  <w:endnote w:type="continuationSeparator" w:id="0">
    <w:p w:rsidR="00B31F8F" w:rsidRDefault="00B31F8F" w:rsidP="003A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8F" w:rsidRDefault="00B31F8F" w:rsidP="003A5813">
      <w:r>
        <w:separator/>
      </w:r>
    </w:p>
  </w:footnote>
  <w:footnote w:type="continuationSeparator" w:id="0">
    <w:p w:rsidR="00B31F8F" w:rsidRDefault="00B31F8F" w:rsidP="003A5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F4F0"/>
    <w:multiLevelType w:val="singleLevel"/>
    <w:tmpl w:val="3F3DF4F0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5E2"/>
    <w:rsid w:val="00003A0D"/>
    <w:rsid w:val="000207CF"/>
    <w:rsid w:val="000240BE"/>
    <w:rsid w:val="00024171"/>
    <w:rsid w:val="00026080"/>
    <w:rsid w:val="00026D11"/>
    <w:rsid w:val="00032123"/>
    <w:rsid w:val="00032CA4"/>
    <w:rsid w:val="00045CA6"/>
    <w:rsid w:val="00045FE8"/>
    <w:rsid w:val="00055C11"/>
    <w:rsid w:val="00061C61"/>
    <w:rsid w:val="00067ADA"/>
    <w:rsid w:val="00067B86"/>
    <w:rsid w:val="000774A4"/>
    <w:rsid w:val="0008330E"/>
    <w:rsid w:val="00086495"/>
    <w:rsid w:val="00091BC1"/>
    <w:rsid w:val="000A0B4F"/>
    <w:rsid w:val="000A4BE2"/>
    <w:rsid w:val="000B6DF1"/>
    <w:rsid w:val="000D048E"/>
    <w:rsid w:val="000D19F7"/>
    <w:rsid w:val="000D4D01"/>
    <w:rsid w:val="000E2536"/>
    <w:rsid w:val="000E336C"/>
    <w:rsid w:val="000F3EEF"/>
    <w:rsid w:val="000F4590"/>
    <w:rsid w:val="000F5E76"/>
    <w:rsid w:val="000F62C8"/>
    <w:rsid w:val="000F6BFC"/>
    <w:rsid w:val="00102A17"/>
    <w:rsid w:val="001227F6"/>
    <w:rsid w:val="00125DFE"/>
    <w:rsid w:val="00126BAC"/>
    <w:rsid w:val="0012765C"/>
    <w:rsid w:val="00127873"/>
    <w:rsid w:val="00134570"/>
    <w:rsid w:val="00141E63"/>
    <w:rsid w:val="001547D0"/>
    <w:rsid w:val="001669BF"/>
    <w:rsid w:val="00167639"/>
    <w:rsid w:val="00172A27"/>
    <w:rsid w:val="00175BD9"/>
    <w:rsid w:val="001A78C4"/>
    <w:rsid w:val="001B09EF"/>
    <w:rsid w:val="001B6B1D"/>
    <w:rsid w:val="001D0DC2"/>
    <w:rsid w:val="001F1BF4"/>
    <w:rsid w:val="001F5218"/>
    <w:rsid w:val="001F5FA1"/>
    <w:rsid w:val="0020485A"/>
    <w:rsid w:val="002117EF"/>
    <w:rsid w:val="002232CC"/>
    <w:rsid w:val="00226E86"/>
    <w:rsid w:val="0023087C"/>
    <w:rsid w:val="00241456"/>
    <w:rsid w:val="002414BE"/>
    <w:rsid w:val="00261D46"/>
    <w:rsid w:val="002639F0"/>
    <w:rsid w:val="00264E40"/>
    <w:rsid w:val="002742EA"/>
    <w:rsid w:val="002752BB"/>
    <w:rsid w:val="00282C44"/>
    <w:rsid w:val="00291DF4"/>
    <w:rsid w:val="00292D37"/>
    <w:rsid w:val="00292D8C"/>
    <w:rsid w:val="00295F16"/>
    <w:rsid w:val="002A0094"/>
    <w:rsid w:val="002A6FA7"/>
    <w:rsid w:val="002A7637"/>
    <w:rsid w:val="002B1919"/>
    <w:rsid w:val="002B4A0A"/>
    <w:rsid w:val="002B62E6"/>
    <w:rsid w:val="002C413D"/>
    <w:rsid w:val="002C4A22"/>
    <w:rsid w:val="002C7F52"/>
    <w:rsid w:val="002D43ED"/>
    <w:rsid w:val="002D48E8"/>
    <w:rsid w:val="002D5204"/>
    <w:rsid w:val="002E088F"/>
    <w:rsid w:val="002E6CEE"/>
    <w:rsid w:val="002F6520"/>
    <w:rsid w:val="00303D99"/>
    <w:rsid w:val="00305D5E"/>
    <w:rsid w:val="00306B41"/>
    <w:rsid w:val="003234B7"/>
    <w:rsid w:val="00330880"/>
    <w:rsid w:val="00333F17"/>
    <w:rsid w:val="00340A8C"/>
    <w:rsid w:val="003424D8"/>
    <w:rsid w:val="0034748E"/>
    <w:rsid w:val="00347616"/>
    <w:rsid w:val="003503BC"/>
    <w:rsid w:val="003577A0"/>
    <w:rsid w:val="003768E9"/>
    <w:rsid w:val="0037797C"/>
    <w:rsid w:val="00381E53"/>
    <w:rsid w:val="00382914"/>
    <w:rsid w:val="003830AD"/>
    <w:rsid w:val="00386332"/>
    <w:rsid w:val="00390131"/>
    <w:rsid w:val="00391564"/>
    <w:rsid w:val="003931C9"/>
    <w:rsid w:val="00394CD8"/>
    <w:rsid w:val="003963D4"/>
    <w:rsid w:val="00396B9D"/>
    <w:rsid w:val="003A5813"/>
    <w:rsid w:val="003A7EA6"/>
    <w:rsid w:val="003B48F4"/>
    <w:rsid w:val="003B4B75"/>
    <w:rsid w:val="003C1A8C"/>
    <w:rsid w:val="003C37C6"/>
    <w:rsid w:val="003C6966"/>
    <w:rsid w:val="003C721B"/>
    <w:rsid w:val="003D66B8"/>
    <w:rsid w:val="003E32F9"/>
    <w:rsid w:val="003F1F7C"/>
    <w:rsid w:val="003F2EBC"/>
    <w:rsid w:val="003F3650"/>
    <w:rsid w:val="003F3BBC"/>
    <w:rsid w:val="00403E3F"/>
    <w:rsid w:val="0041010E"/>
    <w:rsid w:val="00410294"/>
    <w:rsid w:val="004115DC"/>
    <w:rsid w:val="00413261"/>
    <w:rsid w:val="00414117"/>
    <w:rsid w:val="00423054"/>
    <w:rsid w:val="00426F37"/>
    <w:rsid w:val="00434944"/>
    <w:rsid w:val="00434E69"/>
    <w:rsid w:val="00435128"/>
    <w:rsid w:val="0043672B"/>
    <w:rsid w:val="00436A02"/>
    <w:rsid w:val="00447139"/>
    <w:rsid w:val="00447D6B"/>
    <w:rsid w:val="004521BA"/>
    <w:rsid w:val="00454861"/>
    <w:rsid w:val="004554F1"/>
    <w:rsid w:val="004573E6"/>
    <w:rsid w:val="00465895"/>
    <w:rsid w:val="004726CF"/>
    <w:rsid w:val="00480A1C"/>
    <w:rsid w:val="00480DE5"/>
    <w:rsid w:val="00487E5A"/>
    <w:rsid w:val="004A3B05"/>
    <w:rsid w:val="004A5F53"/>
    <w:rsid w:val="004B2598"/>
    <w:rsid w:val="004C61A3"/>
    <w:rsid w:val="004C6A59"/>
    <w:rsid w:val="004D0269"/>
    <w:rsid w:val="004D0294"/>
    <w:rsid w:val="004D142B"/>
    <w:rsid w:val="004D5EE2"/>
    <w:rsid w:val="004E3A7E"/>
    <w:rsid w:val="004E3F85"/>
    <w:rsid w:val="004F66BE"/>
    <w:rsid w:val="00506FE7"/>
    <w:rsid w:val="00512494"/>
    <w:rsid w:val="00516CBD"/>
    <w:rsid w:val="00517047"/>
    <w:rsid w:val="005178EF"/>
    <w:rsid w:val="00523311"/>
    <w:rsid w:val="005257A0"/>
    <w:rsid w:val="005379C2"/>
    <w:rsid w:val="00550CB1"/>
    <w:rsid w:val="00553B4D"/>
    <w:rsid w:val="00561EC1"/>
    <w:rsid w:val="00565EE2"/>
    <w:rsid w:val="00566BB6"/>
    <w:rsid w:val="0057066B"/>
    <w:rsid w:val="005715CD"/>
    <w:rsid w:val="00574BF7"/>
    <w:rsid w:val="00582C2F"/>
    <w:rsid w:val="005841B4"/>
    <w:rsid w:val="0058572E"/>
    <w:rsid w:val="00590BB9"/>
    <w:rsid w:val="00593ED6"/>
    <w:rsid w:val="005A0526"/>
    <w:rsid w:val="005A1290"/>
    <w:rsid w:val="005A278F"/>
    <w:rsid w:val="005A3AD4"/>
    <w:rsid w:val="005C751F"/>
    <w:rsid w:val="005D4B26"/>
    <w:rsid w:val="005D7E64"/>
    <w:rsid w:val="005E7479"/>
    <w:rsid w:val="005F3DA7"/>
    <w:rsid w:val="00604150"/>
    <w:rsid w:val="00606594"/>
    <w:rsid w:val="0061208F"/>
    <w:rsid w:val="006120D8"/>
    <w:rsid w:val="00615E25"/>
    <w:rsid w:val="00617CB8"/>
    <w:rsid w:val="00627B36"/>
    <w:rsid w:val="00630F3C"/>
    <w:rsid w:val="006324E7"/>
    <w:rsid w:val="00632B75"/>
    <w:rsid w:val="006333CA"/>
    <w:rsid w:val="0063517F"/>
    <w:rsid w:val="00642DAB"/>
    <w:rsid w:val="00646DB9"/>
    <w:rsid w:val="00650733"/>
    <w:rsid w:val="006578E5"/>
    <w:rsid w:val="00662E74"/>
    <w:rsid w:val="0066318E"/>
    <w:rsid w:val="00664B5D"/>
    <w:rsid w:val="00665808"/>
    <w:rsid w:val="00665DA0"/>
    <w:rsid w:val="006661AE"/>
    <w:rsid w:val="0067062D"/>
    <w:rsid w:val="006764D7"/>
    <w:rsid w:val="00681705"/>
    <w:rsid w:val="00687B3D"/>
    <w:rsid w:val="0069163A"/>
    <w:rsid w:val="00691739"/>
    <w:rsid w:val="006978FA"/>
    <w:rsid w:val="00697D57"/>
    <w:rsid w:val="006A384A"/>
    <w:rsid w:val="006A3B67"/>
    <w:rsid w:val="006B70C4"/>
    <w:rsid w:val="006B7CDB"/>
    <w:rsid w:val="006C34F3"/>
    <w:rsid w:val="006D611E"/>
    <w:rsid w:val="006E0D85"/>
    <w:rsid w:val="006E7F17"/>
    <w:rsid w:val="006F63F5"/>
    <w:rsid w:val="00701C18"/>
    <w:rsid w:val="007066E8"/>
    <w:rsid w:val="007129D7"/>
    <w:rsid w:val="00714A01"/>
    <w:rsid w:val="007211BD"/>
    <w:rsid w:val="00721CA2"/>
    <w:rsid w:val="00723AE8"/>
    <w:rsid w:val="0072636D"/>
    <w:rsid w:val="0074558F"/>
    <w:rsid w:val="007465D7"/>
    <w:rsid w:val="007468B3"/>
    <w:rsid w:val="00750DAF"/>
    <w:rsid w:val="007529A7"/>
    <w:rsid w:val="0075604F"/>
    <w:rsid w:val="00770135"/>
    <w:rsid w:val="00774BBE"/>
    <w:rsid w:val="007760B4"/>
    <w:rsid w:val="007761B5"/>
    <w:rsid w:val="0078166E"/>
    <w:rsid w:val="00781BB6"/>
    <w:rsid w:val="0078639E"/>
    <w:rsid w:val="00797B8F"/>
    <w:rsid w:val="007A10C5"/>
    <w:rsid w:val="007B02C2"/>
    <w:rsid w:val="007C1B6E"/>
    <w:rsid w:val="007C2235"/>
    <w:rsid w:val="007C2398"/>
    <w:rsid w:val="007C5497"/>
    <w:rsid w:val="007C60BA"/>
    <w:rsid w:val="007D1C13"/>
    <w:rsid w:val="007D1F0F"/>
    <w:rsid w:val="007D245A"/>
    <w:rsid w:val="007D488D"/>
    <w:rsid w:val="007D5F73"/>
    <w:rsid w:val="007E03BC"/>
    <w:rsid w:val="007E41AA"/>
    <w:rsid w:val="007E49DE"/>
    <w:rsid w:val="007E7933"/>
    <w:rsid w:val="00800A7C"/>
    <w:rsid w:val="00803125"/>
    <w:rsid w:val="00805F40"/>
    <w:rsid w:val="00811F25"/>
    <w:rsid w:val="00813A1A"/>
    <w:rsid w:val="008144EA"/>
    <w:rsid w:val="0081570B"/>
    <w:rsid w:val="00817889"/>
    <w:rsid w:val="00820B50"/>
    <w:rsid w:val="00823674"/>
    <w:rsid w:val="008259DB"/>
    <w:rsid w:val="00833341"/>
    <w:rsid w:val="0084595E"/>
    <w:rsid w:val="00845C02"/>
    <w:rsid w:val="00851C08"/>
    <w:rsid w:val="0086116D"/>
    <w:rsid w:val="00861394"/>
    <w:rsid w:val="0086375A"/>
    <w:rsid w:val="008704D9"/>
    <w:rsid w:val="00872C6F"/>
    <w:rsid w:val="00875A91"/>
    <w:rsid w:val="008833E0"/>
    <w:rsid w:val="00884B90"/>
    <w:rsid w:val="00886C5E"/>
    <w:rsid w:val="00892569"/>
    <w:rsid w:val="00894904"/>
    <w:rsid w:val="00897FAC"/>
    <w:rsid w:val="008A09CD"/>
    <w:rsid w:val="008A0E66"/>
    <w:rsid w:val="008A1225"/>
    <w:rsid w:val="008B1EBB"/>
    <w:rsid w:val="008B588E"/>
    <w:rsid w:val="008B7DAE"/>
    <w:rsid w:val="008C0A80"/>
    <w:rsid w:val="008C0EE7"/>
    <w:rsid w:val="008C133D"/>
    <w:rsid w:val="008C2B30"/>
    <w:rsid w:val="008C338E"/>
    <w:rsid w:val="008C70A2"/>
    <w:rsid w:val="008D5F91"/>
    <w:rsid w:val="008D768A"/>
    <w:rsid w:val="008E451F"/>
    <w:rsid w:val="008F54F4"/>
    <w:rsid w:val="0090030D"/>
    <w:rsid w:val="009019B1"/>
    <w:rsid w:val="009061CB"/>
    <w:rsid w:val="00907B53"/>
    <w:rsid w:val="00914348"/>
    <w:rsid w:val="00925799"/>
    <w:rsid w:val="0093540C"/>
    <w:rsid w:val="00940B60"/>
    <w:rsid w:val="009419A1"/>
    <w:rsid w:val="00942BBE"/>
    <w:rsid w:val="00954F93"/>
    <w:rsid w:val="00955D58"/>
    <w:rsid w:val="00957F39"/>
    <w:rsid w:val="009650E7"/>
    <w:rsid w:val="009703A0"/>
    <w:rsid w:val="00981530"/>
    <w:rsid w:val="00981E19"/>
    <w:rsid w:val="00982D00"/>
    <w:rsid w:val="009833D9"/>
    <w:rsid w:val="00984B47"/>
    <w:rsid w:val="009869D9"/>
    <w:rsid w:val="009948A1"/>
    <w:rsid w:val="00995703"/>
    <w:rsid w:val="00995DEA"/>
    <w:rsid w:val="009A2539"/>
    <w:rsid w:val="009A5575"/>
    <w:rsid w:val="009B08F5"/>
    <w:rsid w:val="009B3CC4"/>
    <w:rsid w:val="009C06F2"/>
    <w:rsid w:val="009C33B6"/>
    <w:rsid w:val="009D642E"/>
    <w:rsid w:val="009E13BD"/>
    <w:rsid w:val="009E1A27"/>
    <w:rsid w:val="009E6D50"/>
    <w:rsid w:val="009E7D0C"/>
    <w:rsid w:val="009F0563"/>
    <w:rsid w:val="009F26E3"/>
    <w:rsid w:val="009F436E"/>
    <w:rsid w:val="00A02E23"/>
    <w:rsid w:val="00A1017F"/>
    <w:rsid w:val="00A1208E"/>
    <w:rsid w:val="00A27437"/>
    <w:rsid w:val="00A31164"/>
    <w:rsid w:val="00A31C1E"/>
    <w:rsid w:val="00A32D15"/>
    <w:rsid w:val="00A52469"/>
    <w:rsid w:val="00A55BDF"/>
    <w:rsid w:val="00A57546"/>
    <w:rsid w:val="00A61D81"/>
    <w:rsid w:val="00A664A7"/>
    <w:rsid w:val="00A70CD7"/>
    <w:rsid w:val="00A75E4C"/>
    <w:rsid w:val="00A77445"/>
    <w:rsid w:val="00A80EDE"/>
    <w:rsid w:val="00A85854"/>
    <w:rsid w:val="00A868E5"/>
    <w:rsid w:val="00A976D0"/>
    <w:rsid w:val="00AA44A3"/>
    <w:rsid w:val="00AB31A8"/>
    <w:rsid w:val="00AD17CB"/>
    <w:rsid w:val="00AD51B3"/>
    <w:rsid w:val="00AF4EF2"/>
    <w:rsid w:val="00AF76D6"/>
    <w:rsid w:val="00B00591"/>
    <w:rsid w:val="00B02513"/>
    <w:rsid w:val="00B16037"/>
    <w:rsid w:val="00B25BF4"/>
    <w:rsid w:val="00B31F8F"/>
    <w:rsid w:val="00B35BE9"/>
    <w:rsid w:val="00B36658"/>
    <w:rsid w:val="00B517AA"/>
    <w:rsid w:val="00B57E37"/>
    <w:rsid w:val="00B71F6A"/>
    <w:rsid w:val="00B807C8"/>
    <w:rsid w:val="00B8110F"/>
    <w:rsid w:val="00B81E01"/>
    <w:rsid w:val="00B83498"/>
    <w:rsid w:val="00B8468D"/>
    <w:rsid w:val="00B9339E"/>
    <w:rsid w:val="00B94169"/>
    <w:rsid w:val="00B94F96"/>
    <w:rsid w:val="00BA0E6C"/>
    <w:rsid w:val="00BA2957"/>
    <w:rsid w:val="00BA51BC"/>
    <w:rsid w:val="00BA7332"/>
    <w:rsid w:val="00BB0102"/>
    <w:rsid w:val="00BC028F"/>
    <w:rsid w:val="00BC42A2"/>
    <w:rsid w:val="00BE062D"/>
    <w:rsid w:val="00BE4186"/>
    <w:rsid w:val="00BE4B66"/>
    <w:rsid w:val="00BE6754"/>
    <w:rsid w:val="00BF03ED"/>
    <w:rsid w:val="00BF0CE2"/>
    <w:rsid w:val="00BF6841"/>
    <w:rsid w:val="00C140B6"/>
    <w:rsid w:val="00C16ACE"/>
    <w:rsid w:val="00C20021"/>
    <w:rsid w:val="00C23C1B"/>
    <w:rsid w:val="00C23EBA"/>
    <w:rsid w:val="00C25484"/>
    <w:rsid w:val="00C26AC5"/>
    <w:rsid w:val="00C31543"/>
    <w:rsid w:val="00C402DE"/>
    <w:rsid w:val="00C50A7B"/>
    <w:rsid w:val="00C57E2A"/>
    <w:rsid w:val="00C63AAD"/>
    <w:rsid w:val="00C73585"/>
    <w:rsid w:val="00C86B39"/>
    <w:rsid w:val="00C95425"/>
    <w:rsid w:val="00CA585A"/>
    <w:rsid w:val="00CA75F7"/>
    <w:rsid w:val="00CB23C4"/>
    <w:rsid w:val="00CB540C"/>
    <w:rsid w:val="00CC33A3"/>
    <w:rsid w:val="00CD289F"/>
    <w:rsid w:val="00CD5B66"/>
    <w:rsid w:val="00CD7189"/>
    <w:rsid w:val="00CE012F"/>
    <w:rsid w:val="00CE117F"/>
    <w:rsid w:val="00CE3339"/>
    <w:rsid w:val="00CE7833"/>
    <w:rsid w:val="00D17D2C"/>
    <w:rsid w:val="00D21A40"/>
    <w:rsid w:val="00D267FC"/>
    <w:rsid w:val="00D2758C"/>
    <w:rsid w:val="00D34792"/>
    <w:rsid w:val="00D347EC"/>
    <w:rsid w:val="00D35131"/>
    <w:rsid w:val="00D35332"/>
    <w:rsid w:val="00D51395"/>
    <w:rsid w:val="00D546D9"/>
    <w:rsid w:val="00D547F6"/>
    <w:rsid w:val="00D577C8"/>
    <w:rsid w:val="00D60ABD"/>
    <w:rsid w:val="00D62119"/>
    <w:rsid w:val="00D62586"/>
    <w:rsid w:val="00D634AA"/>
    <w:rsid w:val="00D64672"/>
    <w:rsid w:val="00D74562"/>
    <w:rsid w:val="00D818AC"/>
    <w:rsid w:val="00DA1B1C"/>
    <w:rsid w:val="00DA3C10"/>
    <w:rsid w:val="00DA5FFD"/>
    <w:rsid w:val="00DB2DC2"/>
    <w:rsid w:val="00DC2128"/>
    <w:rsid w:val="00DC5335"/>
    <w:rsid w:val="00DC719E"/>
    <w:rsid w:val="00DC7BDC"/>
    <w:rsid w:val="00DD0CE5"/>
    <w:rsid w:val="00DE17B2"/>
    <w:rsid w:val="00DE4D23"/>
    <w:rsid w:val="00DF5824"/>
    <w:rsid w:val="00DF7446"/>
    <w:rsid w:val="00DF7725"/>
    <w:rsid w:val="00E00E95"/>
    <w:rsid w:val="00E02C5E"/>
    <w:rsid w:val="00E07C27"/>
    <w:rsid w:val="00E21331"/>
    <w:rsid w:val="00E21AE4"/>
    <w:rsid w:val="00E21F62"/>
    <w:rsid w:val="00E25DC2"/>
    <w:rsid w:val="00E35947"/>
    <w:rsid w:val="00E42D2A"/>
    <w:rsid w:val="00E43290"/>
    <w:rsid w:val="00E510EC"/>
    <w:rsid w:val="00E54516"/>
    <w:rsid w:val="00E564BB"/>
    <w:rsid w:val="00E61675"/>
    <w:rsid w:val="00E646C2"/>
    <w:rsid w:val="00E713D9"/>
    <w:rsid w:val="00E72A39"/>
    <w:rsid w:val="00E866DF"/>
    <w:rsid w:val="00E922B2"/>
    <w:rsid w:val="00E95181"/>
    <w:rsid w:val="00EA292E"/>
    <w:rsid w:val="00EA4F95"/>
    <w:rsid w:val="00EA68D5"/>
    <w:rsid w:val="00EB5146"/>
    <w:rsid w:val="00EB7C89"/>
    <w:rsid w:val="00EC28CA"/>
    <w:rsid w:val="00EC6805"/>
    <w:rsid w:val="00ED0A64"/>
    <w:rsid w:val="00ED4DA7"/>
    <w:rsid w:val="00ED6AB5"/>
    <w:rsid w:val="00EE1000"/>
    <w:rsid w:val="00EE15DE"/>
    <w:rsid w:val="00EE1EF8"/>
    <w:rsid w:val="00EE1F3B"/>
    <w:rsid w:val="00EF6DDE"/>
    <w:rsid w:val="00F0799D"/>
    <w:rsid w:val="00F12C35"/>
    <w:rsid w:val="00F15237"/>
    <w:rsid w:val="00F20B87"/>
    <w:rsid w:val="00F35452"/>
    <w:rsid w:val="00F410A0"/>
    <w:rsid w:val="00F47B32"/>
    <w:rsid w:val="00F50456"/>
    <w:rsid w:val="00F510BE"/>
    <w:rsid w:val="00F55F7D"/>
    <w:rsid w:val="00F561F9"/>
    <w:rsid w:val="00F56877"/>
    <w:rsid w:val="00F56BBC"/>
    <w:rsid w:val="00F629F9"/>
    <w:rsid w:val="00F6469F"/>
    <w:rsid w:val="00F65067"/>
    <w:rsid w:val="00F67930"/>
    <w:rsid w:val="00F70B17"/>
    <w:rsid w:val="00F71E37"/>
    <w:rsid w:val="00F822FB"/>
    <w:rsid w:val="00F8560D"/>
    <w:rsid w:val="00F86442"/>
    <w:rsid w:val="00F8725F"/>
    <w:rsid w:val="00F90699"/>
    <w:rsid w:val="00F9271D"/>
    <w:rsid w:val="00F953CC"/>
    <w:rsid w:val="00F9652E"/>
    <w:rsid w:val="00F9675D"/>
    <w:rsid w:val="00F97C3F"/>
    <w:rsid w:val="00FA151F"/>
    <w:rsid w:val="00FA37D4"/>
    <w:rsid w:val="00FA549D"/>
    <w:rsid w:val="00FB1069"/>
    <w:rsid w:val="00FB5E66"/>
    <w:rsid w:val="00FC0B23"/>
    <w:rsid w:val="00FC187A"/>
    <w:rsid w:val="00FD4681"/>
    <w:rsid w:val="00FD517D"/>
    <w:rsid w:val="00FD75D1"/>
    <w:rsid w:val="00FE0E04"/>
    <w:rsid w:val="00FE2FFE"/>
    <w:rsid w:val="00FF46AE"/>
    <w:rsid w:val="02D11759"/>
    <w:rsid w:val="036607B3"/>
    <w:rsid w:val="0CB92E11"/>
    <w:rsid w:val="0E0F1F89"/>
    <w:rsid w:val="112E4F49"/>
    <w:rsid w:val="2340358C"/>
    <w:rsid w:val="2F3C7629"/>
    <w:rsid w:val="3A3C4A84"/>
    <w:rsid w:val="47FA4E55"/>
    <w:rsid w:val="5005540D"/>
    <w:rsid w:val="56001F24"/>
    <w:rsid w:val="56A8444B"/>
    <w:rsid w:val="597448A4"/>
    <w:rsid w:val="60394471"/>
    <w:rsid w:val="6A824696"/>
    <w:rsid w:val="70881556"/>
    <w:rsid w:val="7CC20B3A"/>
    <w:rsid w:val="7DD62131"/>
    <w:rsid w:val="7F1A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6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C37C6"/>
    <w:pPr>
      <w:widowControl/>
      <w:autoSpaceDE w:val="0"/>
      <w:autoSpaceDN w:val="0"/>
      <w:adjustRightInd w:val="0"/>
      <w:spacing w:line="540" w:lineRule="exact"/>
      <w:outlineLvl w:val="0"/>
    </w:pPr>
    <w:rPr>
      <w:rFonts w:ascii="黑体" w:eastAsia="黑体" w:hAnsi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C37C6"/>
    <w:rPr>
      <w:rFonts w:ascii="黑体" w:eastAsia="黑体" w:hAnsi="黑体" w:cs="Times New Roman"/>
      <w:sz w:val="32"/>
      <w:szCs w:val="32"/>
    </w:rPr>
  </w:style>
  <w:style w:type="paragraph" w:styleId="a3">
    <w:name w:val="Body Text"/>
    <w:basedOn w:val="a"/>
    <w:link w:val="Char"/>
    <w:uiPriority w:val="99"/>
    <w:rsid w:val="003C37C6"/>
    <w:pPr>
      <w:spacing w:before="100" w:beforeAutospacing="1" w:after="120"/>
    </w:pPr>
  </w:style>
  <w:style w:type="character" w:customStyle="1" w:styleId="Char">
    <w:name w:val="正文文本 Char"/>
    <w:basedOn w:val="a0"/>
    <w:link w:val="a3"/>
    <w:uiPriority w:val="99"/>
    <w:locked/>
    <w:rsid w:val="003C37C6"/>
    <w:rPr>
      <w:rFonts w:ascii="Calibri" w:eastAsia="宋体" w:hAnsi="Calibri" w:cs="Times New Roman"/>
      <w:sz w:val="21"/>
      <w:szCs w:val="21"/>
    </w:rPr>
  </w:style>
  <w:style w:type="paragraph" w:styleId="a4">
    <w:name w:val="footer"/>
    <w:basedOn w:val="a"/>
    <w:link w:val="Char0"/>
    <w:uiPriority w:val="99"/>
    <w:rsid w:val="003C3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C37C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3C3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3C37C6"/>
    <w:rPr>
      <w:rFonts w:ascii="Calibri" w:eastAsia="宋体" w:hAnsi="Calibri" w:cs="Times New Roman"/>
      <w:kern w:val="2"/>
      <w:sz w:val="18"/>
      <w:szCs w:val="18"/>
    </w:rPr>
  </w:style>
  <w:style w:type="paragraph" w:customStyle="1" w:styleId="text">
    <w:name w:val="text"/>
    <w:basedOn w:val="a"/>
    <w:uiPriority w:val="99"/>
    <w:rsid w:val="003C37C6"/>
    <w:pPr>
      <w:spacing w:line="360" w:lineRule="auto"/>
      <w:ind w:firstLine="420"/>
    </w:pPr>
    <w:rPr>
      <w:rFonts w:ascii="Times New Roman" w:eastAsia="仿宋_GB2312" w:hAnsi="Times New Roman"/>
      <w:sz w:val="24"/>
      <w:szCs w:val="24"/>
    </w:rPr>
  </w:style>
  <w:style w:type="character" w:customStyle="1" w:styleId="16">
    <w:name w:val="16"/>
    <w:basedOn w:val="a0"/>
    <w:uiPriority w:val="99"/>
    <w:rsid w:val="003C37C6"/>
    <w:rPr>
      <w:rFonts w:ascii="Times New Roman" w:eastAsia="黑体" w:hAnsi="Times New Roman" w:cs="Times New Roman"/>
      <w:kern w:val="44"/>
    </w:rPr>
  </w:style>
  <w:style w:type="paragraph" w:styleId="a6">
    <w:name w:val="Balloon Text"/>
    <w:basedOn w:val="a"/>
    <w:link w:val="Char2"/>
    <w:uiPriority w:val="99"/>
    <w:semiHidden/>
    <w:rsid w:val="003A581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3A5813"/>
    <w:rPr>
      <w:rFonts w:ascii="Calibri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3A5813"/>
    <w:pPr>
      <w:ind w:firstLineChars="200" w:firstLine="420"/>
    </w:pPr>
  </w:style>
  <w:style w:type="character" w:styleId="a8">
    <w:name w:val="annotation reference"/>
    <w:basedOn w:val="a0"/>
    <w:uiPriority w:val="99"/>
    <w:semiHidden/>
    <w:rsid w:val="003A5813"/>
    <w:rPr>
      <w:rFonts w:cs="Times New Roman"/>
      <w:sz w:val="21"/>
      <w:szCs w:val="21"/>
    </w:rPr>
  </w:style>
  <w:style w:type="paragraph" w:styleId="a9">
    <w:name w:val="annotation text"/>
    <w:basedOn w:val="a"/>
    <w:link w:val="Char3"/>
    <w:uiPriority w:val="99"/>
    <w:semiHidden/>
    <w:rsid w:val="003A581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locked/>
    <w:rsid w:val="003A5813"/>
    <w:rPr>
      <w:rFonts w:ascii="Calibri" w:hAnsi="Calibri" w:cs="Times New Roman"/>
      <w:kern w:val="2"/>
      <w:sz w:val="21"/>
      <w:szCs w:val="21"/>
    </w:rPr>
  </w:style>
  <w:style w:type="paragraph" w:styleId="aa">
    <w:name w:val="annotation subject"/>
    <w:basedOn w:val="a9"/>
    <w:next w:val="a9"/>
    <w:link w:val="Char4"/>
    <w:uiPriority w:val="99"/>
    <w:semiHidden/>
    <w:rsid w:val="003A5813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locked/>
    <w:rsid w:val="003A5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135</Words>
  <Characters>776</Characters>
  <Application>Microsoft Office Word</Application>
  <DocSecurity>0</DocSecurity>
  <Lines>6</Lines>
  <Paragraphs>1</Paragraphs>
  <ScaleCrop>false</ScaleCrop>
  <Company>shenduxitong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何东卫</dc:creator>
  <cp:keywords/>
  <dc:description/>
  <cp:lastModifiedBy>丁孚君</cp:lastModifiedBy>
  <cp:revision>25</cp:revision>
  <dcterms:created xsi:type="dcterms:W3CDTF">2020-05-13T07:31:00Z</dcterms:created>
  <dcterms:modified xsi:type="dcterms:W3CDTF">2020-05-20T01:48:00Z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